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EB43C22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ＬＳＷ障害者福祉基礎研修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68521CF9" w:rsidR="003E5D6E" w:rsidRPr="00550583" w:rsidRDefault="003E5D6E" w:rsidP="003E5D6E">
      <w:pPr>
        <w:jc w:val="left"/>
        <w:rPr>
          <w:sz w:val="24"/>
          <w:szCs w:val="24"/>
          <w:u w:val="single"/>
        </w:rPr>
      </w:pPr>
      <w:r w:rsidRPr="003E5D6E">
        <w:rPr>
          <w:rFonts w:hint="eastAsia"/>
          <w:sz w:val="32"/>
          <w:szCs w:val="32"/>
        </w:rPr>
        <w:t>1</w:t>
      </w:r>
      <w:r w:rsidRPr="003E5D6E">
        <w:rPr>
          <w:rFonts w:hint="eastAsia"/>
          <w:sz w:val="32"/>
          <w:szCs w:val="32"/>
        </w:rPr>
        <w:t xml:space="preserve">日目　</w:t>
      </w:r>
      <w:r w:rsidR="00FB4AD2">
        <w:rPr>
          <w:rFonts w:hint="eastAsia"/>
          <w:sz w:val="32"/>
          <w:szCs w:val="32"/>
        </w:rPr>
        <w:t>８</w:t>
      </w:r>
      <w:r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 w:rsidR="002870CF">
        <w:rPr>
          <w:rFonts w:hint="eastAsia"/>
          <w:sz w:val="32"/>
          <w:szCs w:val="32"/>
        </w:rPr>
        <w:t>７</w:t>
      </w:r>
      <w:bookmarkStart w:id="0" w:name="_GoBack"/>
      <w:bookmarkEnd w:id="0"/>
      <w:r w:rsidR="00601F79">
        <w:rPr>
          <w:rFonts w:hint="eastAsia"/>
          <w:sz w:val="32"/>
          <w:szCs w:val="32"/>
        </w:rPr>
        <w:t xml:space="preserve">日　</w:t>
      </w:r>
      <w:r w:rsidR="00FB4AD2">
        <w:rPr>
          <w:rFonts w:hint="eastAsia"/>
          <w:sz w:val="32"/>
          <w:szCs w:val="32"/>
        </w:rPr>
        <w:t>水</w:t>
      </w:r>
      <w:r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46"/>
        <w:gridCol w:w="3842"/>
      </w:tblGrid>
      <w:tr w:rsidR="004F6EC6" w14:paraId="21B3C904" w14:textId="77777777" w:rsidTr="008910B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6" w:type="dxa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2" w:type="dxa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8910B0">
        <w:trPr>
          <w:trHeight w:val="618"/>
        </w:trPr>
        <w:tc>
          <w:tcPr>
            <w:tcW w:w="1992" w:type="dxa"/>
            <w:shd w:val="clear" w:color="auto" w:fill="auto"/>
            <w:vAlign w:val="center"/>
          </w:tcPr>
          <w:p w14:paraId="09335634" w14:textId="77777777" w:rsidR="004F6EC6" w:rsidRPr="00FF3C0C" w:rsidRDefault="00601F79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10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7F7002">
              <w:rPr>
                <w:rFonts w:hint="eastAsia"/>
                <w:sz w:val="22"/>
                <w:shd w:val="pct15" w:color="auto" w:fill="FFFFFF"/>
              </w:rPr>
              <w:t>1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7F7002">
              <w:rPr>
                <w:rFonts w:hint="eastAsia"/>
                <w:sz w:val="22"/>
                <w:shd w:val="pct15" w:color="auto" w:fill="FFFFFF"/>
              </w:rPr>
              <w:t>00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17EC1C4" w14:textId="77777777" w:rsidR="004F6EC6" w:rsidRPr="00FF3C0C" w:rsidRDefault="00601F79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我々が求められる「わがごと・丸ごと」　社会での役割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757A0CF" w14:textId="591E6363" w:rsidR="004F6EC6" w:rsidRPr="006E27F7" w:rsidRDefault="00601F79" w:rsidP="00C56FC3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【霧島市長寿・障害福祉課</w:t>
            </w:r>
            <w:r w:rsidR="004F6EC6" w:rsidRPr="006E27F7">
              <w:rPr>
                <w:rFonts w:hint="eastAsia"/>
                <w:sz w:val="20"/>
                <w:szCs w:val="20"/>
                <w:shd w:val="pct15" w:color="auto" w:fill="FFFFFF"/>
              </w:rPr>
              <w:t>】</w:t>
            </w:r>
          </w:p>
        </w:tc>
      </w:tr>
      <w:tr w:rsidR="00154BE6" w14:paraId="4520969C" w14:textId="77777777" w:rsidTr="00CE454F">
        <w:trPr>
          <w:trHeight w:val="1191"/>
        </w:trPr>
        <w:tc>
          <w:tcPr>
            <w:tcW w:w="1992" w:type="dxa"/>
            <w:shd w:val="clear" w:color="auto" w:fill="auto"/>
            <w:vAlign w:val="center"/>
          </w:tcPr>
          <w:p w14:paraId="4E927C02" w14:textId="77777777" w:rsidR="00154BE6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講義での</w:t>
            </w: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3CEBD88C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3EDF4595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167D2CFD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5B33A0CD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66ACCFD5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0EAE05C9" w14:textId="77777777" w:rsidR="00154BE6" w:rsidRPr="00FD530C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63E41514" w14:textId="77777777" w:rsidTr="008910B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77777777" w:rsidR="004F6EC6" w:rsidRPr="00FF3C0C" w:rsidRDefault="004F6EC6" w:rsidP="00C56FC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601F79">
              <w:rPr>
                <w:rFonts w:hint="eastAsia"/>
                <w:sz w:val="22"/>
                <w:shd w:val="pct15" w:color="auto" w:fill="FFFFFF"/>
              </w:rPr>
              <w:t>1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601F79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08050B">
              <w:rPr>
                <w:rFonts w:hint="eastAsia"/>
                <w:sz w:val="22"/>
                <w:shd w:val="pct15" w:color="auto" w:fill="FFFFFF"/>
              </w:rPr>
              <w:t>1</w:t>
            </w:r>
            <w:r w:rsidR="00875FCE">
              <w:rPr>
                <w:rFonts w:hint="eastAsia"/>
                <w:sz w:val="22"/>
                <w:shd w:val="pct15" w:color="auto" w:fill="FFFFFF"/>
              </w:rPr>
              <w:t>2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875FCE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49B8966" w14:textId="77777777" w:rsidR="007F7002" w:rsidRDefault="007F7002" w:rsidP="007F7002">
            <w:pPr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霧島市における障害者の方を取り巻く</w:t>
            </w:r>
          </w:p>
          <w:p w14:paraId="2DF2C235" w14:textId="77777777" w:rsidR="004F6EC6" w:rsidRPr="00FF3C0C" w:rsidRDefault="007F7002" w:rsidP="007F7002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環境のこれまでとこれから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F41A1AD" w14:textId="77777777" w:rsidR="004F6EC6" w:rsidRPr="00601F79" w:rsidRDefault="007F7002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 w:rsidRPr="008910B0">
              <w:rPr>
                <w:rFonts w:hint="eastAsia"/>
                <w:sz w:val="16"/>
                <w:szCs w:val="16"/>
                <w:shd w:val="pct15" w:color="auto" w:fill="FFFFFF"/>
              </w:rPr>
              <w:t>【霧島市長寿・障害福祉課障害福祉グループ】</w:t>
            </w:r>
          </w:p>
        </w:tc>
      </w:tr>
      <w:tr w:rsidR="00154BE6" w14:paraId="4340DC35" w14:textId="77777777" w:rsidTr="007F7002">
        <w:trPr>
          <w:trHeight w:val="2335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5292FEB" w14:textId="77777777" w:rsidR="00154BE6" w:rsidRDefault="00154BE6" w:rsidP="00550583">
            <w:pPr>
              <w:rPr>
                <w:sz w:val="22"/>
              </w:rPr>
            </w:pPr>
          </w:p>
          <w:p w14:paraId="382019DF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428D4F23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4221C45C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2476E4AD" w14:textId="77777777" w:rsidR="00875FCE" w:rsidRDefault="00875FCE" w:rsidP="00C56FC3">
            <w:pPr>
              <w:jc w:val="center"/>
              <w:rPr>
                <w:sz w:val="22"/>
              </w:rPr>
            </w:pPr>
          </w:p>
          <w:p w14:paraId="002F7FDE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394911E9" w14:textId="77777777" w:rsidR="00154BE6" w:rsidRPr="00021DE5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08785F88" w14:textId="77777777" w:rsidTr="008910B0">
        <w:trPr>
          <w:trHeight w:val="773"/>
        </w:trPr>
        <w:tc>
          <w:tcPr>
            <w:tcW w:w="1992" w:type="dxa"/>
            <w:shd w:val="clear" w:color="auto" w:fill="auto"/>
            <w:vAlign w:val="center"/>
          </w:tcPr>
          <w:p w14:paraId="2A4CA6D6" w14:textId="77777777" w:rsidR="004F6EC6" w:rsidRPr="00550583" w:rsidRDefault="004F6EC6" w:rsidP="0055058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910B0">
              <w:rPr>
                <w:rFonts w:hint="eastAsia"/>
                <w:sz w:val="22"/>
                <w:shd w:val="pct15" w:color="auto" w:fill="FFFFFF"/>
              </w:rPr>
              <w:t>3:0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1C542C">
              <w:rPr>
                <w:rFonts w:hint="eastAsia"/>
                <w:sz w:val="22"/>
                <w:shd w:val="pct15" w:color="auto" w:fill="FFFFFF"/>
              </w:rPr>
              <w:t>1</w:t>
            </w:r>
            <w:r w:rsidR="007F7002">
              <w:rPr>
                <w:rFonts w:hint="eastAsia"/>
                <w:sz w:val="22"/>
                <w:shd w:val="pct15" w:color="auto" w:fill="FFFFFF"/>
              </w:rPr>
              <w:t>3</w:t>
            </w:r>
            <w:r w:rsidR="001C542C">
              <w:rPr>
                <w:rFonts w:hint="eastAsia"/>
                <w:sz w:val="22"/>
                <w:shd w:val="pct15" w:color="auto" w:fill="FFFFFF"/>
              </w:rPr>
              <w:t>:</w:t>
            </w:r>
            <w:r w:rsidR="007F7002">
              <w:rPr>
                <w:rFonts w:hint="eastAsia"/>
                <w:sz w:val="22"/>
                <w:shd w:val="pct15" w:color="auto" w:fill="FFFFFF"/>
              </w:rPr>
              <w:t>50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59A92174" w14:textId="77777777" w:rsidR="008910B0" w:rsidRDefault="007F7002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誰もが安心して笑顔で暮らせる地域社会</w:t>
            </w:r>
          </w:p>
          <w:p w14:paraId="48754472" w14:textId="77777777" w:rsidR="004F6EC6" w:rsidRPr="00FF3C0C" w:rsidRDefault="007F7002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～当事者からのメッセージ～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9311" w14:textId="77777777" w:rsidR="004F6EC6" w:rsidRDefault="007F7002" w:rsidP="007F7002">
            <w:pPr>
              <w:jc w:val="center"/>
              <w:rPr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  <w:shd w:val="pct15" w:color="auto" w:fill="FFFFFF"/>
              </w:rPr>
              <w:t>長丸　修一　氏</w:t>
            </w:r>
          </w:p>
          <w:p w14:paraId="1749E239" w14:textId="77777777" w:rsidR="007F7002" w:rsidRPr="007F7002" w:rsidRDefault="007F7002" w:rsidP="007F7002">
            <w:pPr>
              <w:jc w:val="center"/>
              <w:rPr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  <w:shd w:val="pct15" w:color="auto" w:fill="FFFFFF"/>
              </w:rPr>
              <w:t>川崎　良太　氏</w:t>
            </w:r>
          </w:p>
        </w:tc>
      </w:tr>
      <w:tr w:rsidR="00154BE6" w14:paraId="084425B8" w14:textId="77777777" w:rsidTr="00CE454F">
        <w:trPr>
          <w:trHeight w:val="2154"/>
        </w:trPr>
        <w:tc>
          <w:tcPr>
            <w:tcW w:w="1992" w:type="dxa"/>
            <w:shd w:val="clear" w:color="auto" w:fill="auto"/>
            <w:vAlign w:val="center"/>
          </w:tcPr>
          <w:p w14:paraId="0CF58813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2720610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B5F6064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0501A83C" w14:textId="77777777" w:rsidR="00154BE6" w:rsidRDefault="00154BE6" w:rsidP="001C542C">
            <w:pPr>
              <w:jc w:val="center"/>
              <w:rPr>
                <w:sz w:val="22"/>
              </w:rPr>
            </w:pPr>
          </w:p>
          <w:p w14:paraId="2B9FB959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299663F9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09861CBB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7908DA2B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63A69237" w14:textId="77777777" w:rsidR="008910B0" w:rsidRPr="004F6EC6" w:rsidRDefault="008910B0" w:rsidP="001C542C">
            <w:pPr>
              <w:jc w:val="center"/>
              <w:rPr>
                <w:sz w:val="22"/>
              </w:rPr>
            </w:pPr>
          </w:p>
        </w:tc>
      </w:tr>
      <w:tr w:rsidR="004F6EC6" w14:paraId="4045FDEF" w14:textId="77777777" w:rsidTr="008910B0">
        <w:trPr>
          <w:trHeight w:val="707"/>
        </w:trPr>
        <w:tc>
          <w:tcPr>
            <w:tcW w:w="1992" w:type="dxa"/>
            <w:shd w:val="clear" w:color="auto" w:fill="auto"/>
            <w:vAlign w:val="center"/>
          </w:tcPr>
          <w:p w14:paraId="3967C03D" w14:textId="77777777" w:rsidR="004F6EC6" w:rsidRPr="00FF3C0C" w:rsidRDefault="0008050B" w:rsidP="00FF3C0C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910B0">
              <w:rPr>
                <w:rFonts w:hint="eastAsia"/>
                <w:sz w:val="22"/>
                <w:shd w:val="pct15" w:color="auto" w:fill="FFFFFF"/>
              </w:rPr>
              <w:t>4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 w:rsidR="007F7002">
              <w:rPr>
                <w:rFonts w:hint="eastAsia"/>
                <w:sz w:val="22"/>
                <w:shd w:val="pct15" w:color="auto" w:fill="FFFFFF"/>
              </w:rPr>
              <w:t>0</w:t>
            </w:r>
            <w:r w:rsidR="00CE454F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="008910B0">
              <w:rPr>
                <w:rFonts w:hint="eastAsia"/>
                <w:sz w:val="22"/>
                <w:shd w:val="pct15" w:color="auto" w:fill="FFFFFF"/>
              </w:rPr>
              <w:t>6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 w:rsidR="008910B0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5C46A712" w14:textId="07CA2C1A" w:rsidR="004F6EC6" w:rsidRPr="00FF3C0C" w:rsidRDefault="007F7002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障害者</w:t>
            </w:r>
            <w:r w:rsidR="00FB4AD2">
              <w:rPr>
                <w:rFonts w:hint="eastAsia"/>
                <w:sz w:val="22"/>
                <w:shd w:val="pct15" w:color="auto" w:fill="FFFFFF"/>
              </w:rPr>
              <w:t>の方々の地域での暮らし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43F3F" w14:textId="30E3E954" w:rsidR="007F7002" w:rsidRDefault="00FB4AD2" w:rsidP="007F7002">
            <w:pPr>
              <w:spacing w:line="24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中島　祥子</w:t>
            </w:r>
            <w:r w:rsidR="007F7002">
              <w:rPr>
                <w:rFonts w:hint="eastAsia"/>
                <w:sz w:val="18"/>
                <w:szCs w:val="18"/>
                <w:shd w:val="pct15" w:color="auto" w:fill="FFFFFF"/>
              </w:rPr>
              <w:t xml:space="preserve">　氏</w:t>
            </w:r>
          </w:p>
          <w:p w14:paraId="10C7138F" w14:textId="3E9D914E" w:rsidR="004F6EC6" w:rsidRPr="00E90BEE" w:rsidRDefault="008910B0" w:rsidP="00FB4AD2">
            <w:pPr>
              <w:spacing w:line="24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E90BEE">
              <w:rPr>
                <w:rFonts w:hint="eastAsia"/>
                <w:sz w:val="18"/>
                <w:szCs w:val="18"/>
                <w:shd w:val="pct15" w:color="auto" w:fill="FFFFFF"/>
              </w:rPr>
              <w:t>【</w:t>
            </w:r>
            <w:r w:rsidR="007F7002">
              <w:rPr>
                <w:rFonts w:hint="eastAsia"/>
                <w:sz w:val="18"/>
                <w:szCs w:val="18"/>
                <w:shd w:val="pct15" w:color="auto" w:fill="FFFFFF"/>
              </w:rPr>
              <w:t>社会福祉法</w:t>
            </w:r>
            <w:r w:rsidR="00FB4AD2">
              <w:rPr>
                <w:rFonts w:hint="eastAsia"/>
                <w:sz w:val="18"/>
                <w:szCs w:val="18"/>
                <w:shd w:val="pct15" w:color="auto" w:fill="FFFFFF"/>
              </w:rPr>
              <w:t>人白鳩会かごしまエリア長</w:t>
            </w:r>
            <w:r w:rsidR="007F7002">
              <w:rPr>
                <w:rFonts w:hint="eastAsia"/>
                <w:sz w:val="18"/>
                <w:szCs w:val="18"/>
                <w:shd w:val="pct15" w:color="auto" w:fill="FFFFFF"/>
              </w:rPr>
              <w:t>】</w:t>
            </w:r>
          </w:p>
        </w:tc>
      </w:tr>
      <w:tr w:rsidR="00154BE6" w14:paraId="1C51D9C4" w14:textId="77777777" w:rsidTr="00E5370D">
        <w:trPr>
          <w:trHeight w:val="1984"/>
        </w:trPr>
        <w:tc>
          <w:tcPr>
            <w:tcW w:w="1992" w:type="dxa"/>
            <w:shd w:val="clear" w:color="auto" w:fill="auto"/>
            <w:vAlign w:val="center"/>
          </w:tcPr>
          <w:p w14:paraId="582BA160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1CDABAC4" w14:textId="77777777" w:rsidR="00154BE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BB158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230F4307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1B8B3704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46CA5544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5B35F01D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3F495D48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7C8C5756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2EFF89AF" w14:textId="77777777" w:rsidR="00154BE6" w:rsidRDefault="00154BE6" w:rsidP="00C56FC3">
            <w:pPr>
              <w:jc w:val="center"/>
              <w:rPr>
                <w:sz w:val="22"/>
              </w:rPr>
            </w:pPr>
          </w:p>
        </w:tc>
      </w:tr>
    </w:tbl>
    <w:p w14:paraId="0B1BE9DB" w14:textId="77777777" w:rsidR="003E5D6E" w:rsidRPr="004F6EC6" w:rsidRDefault="003E5D6E" w:rsidP="00FB4AD2">
      <w:pPr>
        <w:jc w:val="left"/>
        <w:rPr>
          <w:sz w:val="28"/>
          <w:szCs w:val="28"/>
        </w:rPr>
      </w:pPr>
    </w:p>
    <w:sectPr w:rsidR="003E5D6E" w:rsidRPr="004F6EC6" w:rsidSect="00FF3C0C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1A7E" w14:textId="77777777" w:rsidR="00E167DD" w:rsidRDefault="00E167DD" w:rsidP="00154BE6">
      <w:r>
        <w:separator/>
      </w:r>
    </w:p>
  </w:endnote>
  <w:endnote w:type="continuationSeparator" w:id="0">
    <w:p w14:paraId="08FE3F91" w14:textId="77777777" w:rsidR="00E167DD" w:rsidRDefault="00E167DD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7BC4" w14:textId="77777777" w:rsidR="00E167DD" w:rsidRDefault="00E167DD" w:rsidP="00154BE6">
      <w:r>
        <w:separator/>
      </w:r>
    </w:p>
  </w:footnote>
  <w:footnote w:type="continuationSeparator" w:id="0">
    <w:p w14:paraId="4DD8963A" w14:textId="77777777" w:rsidR="00E167DD" w:rsidRDefault="00E167DD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54BE6"/>
    <w:rsid w:val="001C542C"/>
    <w:rsid w:val="002160B6"/>
    <w:rsid w:val="00263AAC"/>
    <w:rsid w:val="002870CF"/>
    <w:rsid w:val="0030518D"/>
    <w:rsid w:val="003E5D6E"/>
    <w:rsid w:val="004F6EC6"/>
    <w:rsid w:val="00550583"/>
    <w:rsid w:val="00601F79"/>
    <w:rsid w:val="006E27F7"/>
    <w:rsid w:val="007E0848"/>
    <w:rsid w:val="007F7002"/>
    <w:rsid w:val="00875FCE"/>
    <w:rsid w:val="008910B0"/>
    <w:rsid w:val="008A019E"/>
    <w:rsid w:val="009100BD"/>
    <w:rsid w:val="00927517"/>
    <w:rsid w:val="009A2B12"/>
    <w:rsid w:val="00B25B10"/>
    <w:rsid w:val="00BB2A3D"/>
    <w:rsid w:val="00CE454F"/>
    <w:rsid w:val="00DD2F26"/>
    <w:rsid w:val="00E167DD"/>
    <w:rsid w:val="00E5370D"/>
    <w:rsid w:val="00E90BEE"/>
    <w:rsid w:val="00FB4AD2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3</cp:revision>
  <cp:lastPrinted>2017-11-07T05:26:00Z</cp:lastPrinted>
  <dcterms:created xsi:type="dcterms:W3CDTF">2019-08-05T04:11:00Z</dcterms:created>
  <dcterms:modified xsi:type="dcterms:W3CDTF">2019-10-03T00:16:00Z</dcterms:modified>
</cp:coreProperties>
</file>